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aps/>
          <w:noProof w:val="0"/>
          <w:sz w:val="28"/>
          <w:szCs w:val="28"/>
          <w:lang w:val="sq-AL"/>
        </w:rPr>
        <w:id w:val="185034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aps w:val="0"/>
          <w:sz w:val="24"/>
          <w:szCs w:val="24"/>
        </w:rPr>
      </w:sdtEndPr>
      <w:sdtContent>
        <w:tbl>
          <w:tblPr>
            <w:tblpPr w:leftFromText="180" w:rightFromText="180" w:horzAnchor="margin" w:tblpX="40" w:tblpY="708"/>
            <w:tblW w:w="5016" w:type="pct"/>
            <w:tblLook w:val="04A0" w:firstRow="1" w:lastRow="0" w:firstColumn="1" w:lastColumn="0" w:noHBand="0" w:noVBand="1"/>
          </w:tblPr>
          <w:tblGrid>
            <w:gridCol w:w="319"/>
            <w:gridCol w:w="9288"/>
          </w:tblGrid>
          <w:tr w:rsidR="00992DDD" w:rsidRPr="00384EE3" w14:paraId="4D9AD0B2" w14:textId="77777777" w:rsidTr="00BD09A8">
            <w:trPr>
              <w:gridBefore w:val="1"/>
              <w:wBefore w:w="166" w:type="pct"/>
              <w:trHeight w:val="1799"/>
            </w:trPr>
            <w:tc>
              <w:tcPr>
                <w:tcW w:w="4834" w:type="pct"/>
              </w:tcPr>
              <w:p w14:paraId="307D2FAD" w14:textId="6922DFAD" w:rsidR="00992DDD" w:rsidRPr="00384EE3" w:rsidRDefault="004726A0" w:rsidP="004726A0">
                <w:pPr>
                  <w:pStyle w:val="NoSpacing"/>
                  <w:jc w:val="center"/>
                  <w:rPr>
                    <w:rFonts w:eastAsiaTheme="majorEastAsia"/>
                    <w:lang w:val="sq-AL"/>
                  </w:rPr>
                </w:pPr>
                <w:r w:rsidRPr="004726A0">
                  <w:rPr>
                    <w:rFonts w:ascii="Calibri" w:hAnsi="Calibri"/>
                    <w:bCs/>
                    <w:noProof w:val="0"/>
                    <w:sz w:val="28"/>
                    <w:szCs w:val="28"/>
                    <w:lang w:val="sq-AL"/>
                  </w:rPr>
                  <w:t>ORGANI I VLERËSIMIT TË KONFORMITETIT SWISS APPROVAL ALBANIA SHPK</w:t>
                </w:r>
              </w:p>
            </w:tc>
          </w:tr>
          <w:tr w:rsidR="00992DDD" w:rsidRPr="00384EE3" w14:paraId="406EC52F" w14:textId="77777777" w:rsidTr="007A5FCB">
            <w:trPr>
              <w:trHeight w:val="1440"/>
            </w:trPr>
            <w:tc>
              <w:tcPr>
                <w:tcW w:w="5000" w:type="pct"/>
                <w:gridSpan w:val="2"/>
                <w:tcBorders>
                  <w:bottom w:val="single" w:sz="4" w:space="0" w:color="4F81BD" w:themeColor="accent1"/>
                </w:tcBorders>
                <w:vAlign w:val="center"/>
              </w:tcPr>
              <w:p w14:paraId="47451621" w14:textId="7DB15566" w:rsidR="00992DDD" w:rsidRPr="00384EE3" w:rsidRDefault="007418C5" w:rsidP="007A5FCB">
                <w:pPr>
                  <w:pStyle w:val="NoSpacing"/>
                  <w:ind w:left="426" w:right="640"/>
                  <w:jc w:val="center"/>
                  <w:rPr>
                    <w:rFonts w:asciiTheme="majorHAnsi" w:eastAsiaTheme="majorEastAsia" w:hAnsiTheme="majorHAnsi" w:cstheme="majorBidi"/>
                    <w:sz w:val="56"/>
                    <w:szCs w:val="56"/>
                    <w:lang w:val="sq-AL"/>
                  </w:rPr>
                </w:pPr>
                <w:r w:rsidRPr="00384EE3">
                  <w:rPr>
                    <w:rFonts w:asciiTheme="majorHAnsi" w:eastAsiaTheme="majorEastAsia" w:hAnsiTheme="majorHAnsi" w:cstheme="majorBidi"/>
                    <w:sz w:val="56"/>
                    <w:szCs w:val="56"/>
                    <w:lang w:val="sq-AL"/>
                  </w:rPr>
                  <w:t xml:space="preserve">Formulari i </w:t>
                </w:r>
                <w:r w:rsidR="00063270">
                  <w:rPr>
                    <w:rFonts w:asciiTheme="majorHAnsi" w:eastAsiaTheme="majorEastAsia" w:hAnsiTheme="majorHAnsi" w:cstheme="majorBidi"/>
                    <w:sz w:val="56"/>
                    <w:szCs w:val="56"/>
                    <w:lang w:val="sq-AL"/>
                  </w:rPr>
                  <w:t>ankesave (apelimeve)</w:t>
                </w:r>
              </w:p>
            </w:tc>
          </w:tr>
          <w:tr w:rsidR="00992DDD" w:rsidRPr="00384EE3" w14:paraId="3BF0E31B" w14:textId="77777777" w:rsidTr="007A5FCB">
            <w:trPr>
              <w:gridBefore w:val="1"/>
              <w:wBefore w:w="166" w:type="pct"/>
              <w:trHeight w:val="720"/>
            </w:trPr>
            <w:tc>
              <w:tcPr>
                <w:tcW w:w="4834" w:type="pct"/>
                <w:tcBorders>
                  <w:top w:val="single" w:sz="4" w:space="0" w:color="4F81BD" w:themeColor="accent1"/>
                </w:tcBorders>
                <w:vAlign w:val="center"/>
              </w:tcPr>
              <w:p w14:paraId="748F63B4" w14:textId="77777777" w:rsidR="00992DDD" w:rsidRPr="00384EE3" w:rsidRDefault="00992DDD" w:rsidP="007A5FCB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sq-AL"/>
                  </w:rPr>
                </w:pPr>
              </w:p>
            </w:tc>
          </w:tr>
          <w:tr w:rsidR="00992DDD" w:rsidRPr="00384EE3" w14:paraId="378A17C5" w14:textId="77777777" w:rsidTr="007A5FCB">
            <w:trPr>
              <w:gridBefore w:val="1"/>
              <w:wBefore w:w="166" w:type="pct"/>
              <w:trHeight w:val="2024"/>
            </w:trPr>
            <w:tc>
              <w:tcPr>
                <w:tcW w:w="4834" w:type="pct"/>
                <w:vAlign w:val="center"/>
              </w:tcPr>
              <w:p w14:paraId="2345603F" w14:textId="77777777" w:rsidR="00EA06B5" w:rsidRPr="00384EE3" w:rsidRDefault="00EA06B5" w:rsidP="007A5FCB">
                <w:pPr>
                  <w:rPr>
                    <w:lang w:val="sq-AL"/>
                  </w:rPr>
                </w:pPr>
              </w:p>
            </w:tc>
          </w:tr>
          <w:tr w:rsidR="00992DDD" w:rsidRPr="00384EE3" w14:paraId="7A0AC492" w14:textId="77777777" w:rsidTr="00BD09A8">
            <w:trPr>
              <w:gridBefore w:val="1"/>
              <w:wBefore w:w="166" w:type="pct"/>
              <w:trHeight w:val="66"/>
            </w:trPr>
            <w:tc>
              <w:tcPr>
                <w:tcW w:w="4834" w:type="pct"/>
                <w:vAlign w:val="center"/>
              </w:tcPr>
              <w:p w14:paraId="47BEB3F6" w14:textId="77777777" w:rsidR="00992DDD" w:rsidRPr="00384EE3" w:rsidRDefault="00992DDD" w:rsidP="007A5FCB">
                <w:pPr>
                  <w:pStyle w:val="NoSpacing"/>
                  <w:rPr>
                    <w:b/>
                    <w:bCs/>
                    <w:lang w:val="sq-AL"/>
                  </w:rPr>
                </w:pPr>
              </w:p>
            </w:tc>
          </w:tr>
          <w:tr w:rsidR="00992DDD" w:rsidRPr="00384EE3" w14:paraId="07437F66" w14:textId="77777777" w:rsidTr="007A5FCB">
            <w:trPr>
              <w:gridBefore w:val="1"/>
              <w:wBefore w:w="166" w:type="pct"/>
              <w:trHeight w:val="360"/>
            </w:trPr>
            <w:tc>
              <w:tcPr>
                <w:tcW w:w="4834" w:type="pct"/>
                <w:vAlign w:val="center"/>
              </w:tcPr>
              <w:p w14:paraId="0A241DF0" w14:textId="4C3358F8" w:rsidR="00CB0A2E" w:rsidRPr="00384EE3" w:rsidRDefault="00CB0A2E" w:rsidP="007A5FCB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>Kod</w:t>
                </w:r>
                <w:r w:rsidR="00D7421C"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>i identifikimit:</w:t>
                </w:r>
                <w:r w:rsidR="00D7421C"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ab/>
                </w:r>
                <w:r w:rsidR="007418C5"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>CO-SAA-09-</w:t>
                </w:r>
                <w:r w:rsidR="00063270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>29</w:t>
                </w:r>
              </w:p>
              <w:p w14:paraId="269D2E45" w14:textId="7CAF8C8B" w:rsidR="00CB0A2E" w:rsidRPr="00384EE3" w:rsidRDefault="00D7421C" w:rsidP="007A5FCB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 xml:space="preserve">Rishikimi </w:t>
                </w:r>
                <w:proofErr w:type="spellStart"/>
                <w:r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>nr</w:t>
                </w:r>
                <w:proofErr w:type="spellEnd"/>
                <w:r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>:</w:t>
                </w:r>
                <w:r w:rsidR="00CB0A2E"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 xml:space="preserve"> </w:t>
                </w:r>
                <w:r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ab/>
                </w:r>
                <w:r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ab/>
                </w:r>
                <w:r w:rsidR="00063270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>1</w:t>
                </w:r>
              </w:p>
              <w:p w14:paraId="7704DBBD" w14:textId="340BD78A" w:rsidR="00CB0A2E" w:rsidRPr="00384EE3" w:rsidRDefault="00D708DC" w:rsidP="007A5FCB">
                <w:pPr>
                  <w:pStyle w:val="BodyText"/>
                  <w:spacing w:after="0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sq-AL"/>
                  </w:rPr>
                </w:pPr>
                <w:proofErr w:type="spellStart"/>
                <w:r w:rsidRPr="00384EE3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sq-AL"/>
                  </w:rPr>
                  <w:t>Datё</w:t>
                </w:r>
                <w:proofErr w:type="spellEnd"/>
                <w:r w:rsidR="00D7421C"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>:</w:t>
                </w:r>
                <w:r w:rsidRPr="00384EE3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sq-AL"/>
                  </w:rPr>
                  <w:t xml:space="preserve"> </w:t>
                </w:r>
                <w:r w:rsidR="00D7421C" w:rsidRPr="00384EE3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sq-AL"/>
                  </w:rPr>
                  <w:tab/>
                </w:r>
                <w:r w:rsidR="00D7421C" w:rsidRPr="00384EE3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sq-AL"/>
                  </w:rPr>
                  <w:tab/>
                </w:r>
                <w:r w:rsidR="00D7421C" w:rsidRPr="00384EE3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sq-AL"/>
                  </w:rPr>
                  <w:tab/>
                </w:r>
                <w:r w:rsidR="009C299C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sq-AL"/>
                  </w:rPr>
                  <w:t>12</w:t>
                </w:r>
                <w:r w:rsidR="00567D15" w:rsidRPr="00384EE3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sq-AL"/>
                  </w:rPr>
                  <w:t>.0</w:t>
                </w:r>
                <w:r w:rsidR="009C299C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sq-AL"/>
                  </w:rPr>
                  <w:t>5</w:t>
                </w:r>
                <w:r w:rsidR="00567D15" w:rsidRPr="00384EE3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sq-AL"/>
                  </w:rPr>
                  <w:t>.20</w:t>
                </w:r>
                <w:r w:rsidR="009C299C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sq-AL"/>
                  </w:rPr>
                  <w:t>20</w:t>
                </w:r>
              </w:p>
              <w:p w14:paraId="156B5DAF" w14:textId="77777777" w:rsidR="00BD09A8" w:rsidRDefault="00BD09A8" w:rsidP="007A5FCB">
                <w:pPr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</w:p>
              <w:p w14:paraId="374A62EA" w14:textId="0DAB4A30" w:rsidR="00BD09A8" w:rsidRDefault="00BD09A8" w:rsidP="007A5FCB">
                <w:pPr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</w:p>
              <w:p w14:paraId="7F49C6E9" w14:textId="77777777" w:rsidR="007C3AF6" w:rsidRDefault="007C3AF6" w:rsidP="007A5FCB">
                <w:pPr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</w:p>
              <w:p w14:paraId="06B9B10C" w14:textId="12877B7E" w:rsidR="00BD09A8" w:rsidRDefault="007C3AF6" w:rsidP="007C3AF6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>Miratoi:</w:t>
                </w:r>
              </w:p>
              <w:p w14:paraId="106ED73A" w14:textId="648B3770" w:rsidR="00992DDD" w:rsidRPr="00384EE3" w:rsidRDefault="004D43BF" w:rsidP="007A5FCB">
                <w:pPr>
                  <w:rPr>
                    <w:b/>
                    <w:bCs/>
                    <w:lang w:val="sq-AL"/>
                  </w:rPr>
                </w:pPr>
                <w:r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>Administrator</w:t>
                </w:r>
                <w:r w:rsidR="00D7421C"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ab/>
                </w:r>
                <w:r w:rsidR="00D7421C"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ab/>
                  <w:t xml:space="preserve">Majlinda </w:t>
                </w:r>
                <w:proofErr w:type="spellStart"/>
                <w:r w:rsidR="00D7421C"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>Tafili</w:t>
                </w:r>
                <w:proofErr w:type="spellEnd"/>
                <w:r w:rsidR="001B0D2A" w:rsidRPr="00384EE3"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  <w:t xml:space="preserve">  </w:t>
                </w:r>
              </w:p>
            </w:tc>
          </w:tr>
          <w:tr w:rsidR="00BD57B0" w:rsidRPr="00384EE3" w14:paraId="67E53A03" w14:textId="77777777" w:rsidTr="007A5FCB">
            <w:trPr>
              <w:gridBefore w:val="1"/>
              <w:wBefore w:w="166" w:type="pct"/>
              <w:trHeight w:val="360"/>
            </w:trPr>
            <w:tc>
              <w:tcPr>
                <w:tcW w:w="4834" w:type="pct"/>
                <w:vAlign w:val="center"/>
              </w:tcPr>
              <w:p w14:paraId="437B2FCA" w14:textId="77777777" w:rsidR="00BD57B0" w:rsidRPr="00384EE3" w:rsidRDefault="00BD57B0" w:rsidP="007A5FCB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</w:p>
            </w:tc>
          </w:tr>
          <w:tr w:rsidR="00D708DC" w:rsidRPr="00384EE3" w14:paraId="169EBC9D" w14:textId="77777777" w:rsidTr="007A5FCB">
            <w:trPr>
              <w:gridBefore w:val="1"/>
              <w:wBefore w:w="166" w:type="pct"/>
              <w:trHeight w:val="360"/>
            </w:trPr>
            <w:tc>
              <w:tcPr>
                <w:tcW w:w="4834" w:type="pct"/>
                <w:vAlign w:val="center"/>
              </w:tcPr>
              <w:p w14:paraId="5FEF78ED" w14:textId="77777777" w:rsidR="00D708DC" w:rsidRPr="00384EE3" w:rsidRDefault="00D708DC" w:rsidP="007A5FCB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</w:p>
              <w:p w14:paraId="00FF1543" w14:textId="77777777" w:rsidR="007A5FCB" w:rsidRPr="00384EE3" w:rsidRDefault="007A5FCB" w:rsidP="007A5FCB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</w:p>
              <w:p w14:paraId="54DF53CD" w14:textId="77777777" w:rsidR="007A5FCB" w:rsidRPr="00384EE3" w:rsidRDefault="007A5FCB" w:rsidP="007A5FCB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  <w:lang w:val="sq-AL"/>
                  </w:rPr>
                </w:pPr>
              </w:p>
            </w:tc>
          </w:tr>
        </w:tbl>
        <w:p w14:paraId="0FC61C18" w14:textId="77777777" w:rsidR="007A5FCB" w:rsidRPr="00384EE3" w:rsidRDefault="007A5FCB" w:rsidP="00064688">
          <w:pPr>
            <w:jc w:val="center"/>
            <w:rPr>
              <w:rFonts w:ascii="Times New Roman" w:hAnsi="Times New Roman" w:cs="Times New Roman"/>
              <w:sz w:val="24"/>
              <w:szCs w:val="24"/>
              <w:lang w:val="sq-AL"/>
            </w:rPr>
          </w:pPr>
        </w:p>
        <w:p w14:paraId="3E306C5B" w14:textId="77777777" w:rsidR="007A5FCB" w:rsidRPr="00384EE3" w:rsidRDefault="007A5FCB" w:rsidP="00064688">
          <w:pPr>
            <w:jc w:val="center"/>
            <w:rPr>
              <w:rFonts w:ascii="Times New Roman" w:hAnsi="Times New Roman" w:cs="Times New Roman"/>
              <w:sz w:val="24"/>
              <w:szCs w:val="24"/>
              <w:lang w:val="sq-AL"/>
            </w:rPr>
          </w:pPr>
        </w:p>
        <w:p w14:paraId="62B9BC45" w14:textId="34E286E0" w:rsidR="007A5FCB" w:rsidRPr="00384EE3" w:rsidRDefault="00D708DC" w:rsidP="007A5FCB">
          <w:pPr>
            <w:jc w:val="center"/>
            <w:rPr>
              <w:rFonts w:ascii="Times New Roman" w:hAnsi="Times New Roman" w:cs="Times New Roman"/>
              <w:sz w:val="24"/>
              <w:szCs w:val="24"/>
              <w:lang w:val="sq-AL"/>
            </w:rPr>
          </w:pPr>
          <w:r w:rsidRPr="00384EE3">
            <w:rPr>
              <w:rFonts w:ascii="Times New Roman" w:hAnsi="Times New Roman" w:cs="Times New Roman"/>
              <w:sz w:val="24"/>
              <w:szCs w:val="24"/>
              <w:lang w:val="sq-AL"/>
            </w:rPr>
            <w:t xml:space="preserve">TIRANЁ </w:t>
          </w:r>
          <w:r w:rsidR="00D7421C" w:rsidRPr="00384EE3">
            <w:rPr>
              <w:rFonts w:ascii="Times New Roman" w:hAnsi="Times New Roman" w:cs="Times New Roman"/>
              <w:sz w:val="24"/>
              <w:szCs w:val="24"/>
              <w:lang w:val="sq-AL"/>
            </w:rPr>
            <w:t>20</w:t>
          </w:r>
          <w:r w:rsidR="00BD09A8">
            <w:rPr>
              <w:rFonts w:ascii="Times New Roman" w:hAnsi="Times New Roman" w:cs="Times New Roman"/>
              <w:sz w:val="24"/>
              <w:szCs w:val="24"/>
              <w:lang w:val="sq-AL"/>
            </w:rPr>
            <w:t>20</w:t>
          </w:r>
        </w:p>
        <w:p w14:paraId="47302CFC" w14:textId="77777777" w:rsidR="00063270" w:rsidRDefault="00063270" w:rsidP="00063270">
          <w:pPr>
            <w:tabs>
              <w:tab w:val="left" w:pos="4980"/>
            </w:tabs>
            <w:spacing w:after="120" w:line="240" w:lineRule="atLeast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8523F">
            <w:rPr>
              <w:rFonts w:ascii="Times New Roman" w:hAnsi="Times New Roman"/>
              <w:b/>
              <w:sz w:val="24"/>
              <w:szCs w:val="24"/>
            </w:rPr>
            <w:lastRenderedPageBreak/>
            <w:t xml:space="preserve">FORMULAR I </w:t>
          </w:r>
          <w:r>
            <w:rPr>
              <w:rFonts w:ascii="Times New Roman" w:hAnsi="Times New Roman"/>
              <w:b/>
              <w:sz w:val="24"/>
              <w:szCs w:val="24"/>
            </w:rPr>
            <w:t>APELIMIT</w:t>
          </w:r>
          <w:r w:rsidRPr="0038523F">
            <w:rPr>
              <w:rFonts w:ascii="Times New Roman" w:hAnsi="Times New Roman"/>
              <w:b/>
              <w:sz w:val="24"/>
              <w:szCs w:val="24"/>
            </w:rPr>
            <w:t xml:space="preserve"> TE APLIKANTIT</w:t>
          </w:r>
        </w:p>
        <w:p w14:paraId="1E3A9EC8" w14:textId="77777777" w:rsidR="00063270" w:rsidRDefault="00063270" w:rsidP="00063270">
          <w:pPr>
            <w:tabs>
              <w:tab w:val="left" w:pos="4980"/>
            </w:tabs>
            <w:spacing w:after="120" w:line="240" w:lineRule="atLeast"/>
            <w:jc w:val="both"/>
          </w:pPr>
        </w:p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4736"/>
            <w:gridCol w:w="4680"/>
          </w:tblGrid>
          <w:tr w:rsidR="00063270" w14:paraId="33372122" w14:textId="77777777" w:rsidTr="00E127C9">
            <w:tc>
              <w:tcPr>
                <w:tcW w:w="4736" w:type="dxa"/>
              </w:tcPr>
              <w:p w14:paraId="49EA3353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  <w:r>
                  <w:rPr>
                    <w:sz w:val="24"/>
                    <w:szCs w:val="24"/>
                    <w:lang w:val="it-IT"/>
                  </w:rPr>
                  <w:t>Apeluesi</w:t>
                </w:r>
              </w:p>
            </w:tc>
            <w:tc>
              <w:tcPr>
                <w:tcW w:w="4680" w:type="dxa"/>
              </w:tcPr>
              <w:p w14:paraId="38BFDABC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  <w:r>
                  <w:rPr>
                    <w:sz w:val="24"/>
                    <w:szCs w:val="24"/>
                    <w:lang w:val="it-IT"/>
                  </w:rPr>
                  <w:t xml:space="preserve">Trajtimi i apelimit </w:t>
                </w:r>
              </w:p>
            </w:tc>
          </w:tr>
          <w:tr w:rsidR="00063270" w14:paraId="407E35E2" w14:textId="77777777" w:rsidTr="00E127C9">
            <w:tc>
              <w:tcPr>
                <w:tcW w:w="4736" w:type="dxa"/>
              </w:tcPr>
              <w:p w14:paraId="64FEF016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  <w:r w:rsidRPr="00A4775C">
                  <w:rPr>
                    <w:sz w:val="24"/>
                    <w:szCs w:val="24"/>
                    <w:lang w:val="it-IT"/>
                  </w:rPr>
                  <w:t>Emri _______________________</w:t>
                </w:r>
              </w:p>
              <w:p w14:paraId="234D7AEC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  <w:r w:rsidRPr="00A4775C">
                  <w:rPr>
                    <w:sz w:val="24"/>
                    <w:szCs w:val="24"/>
                    <w:lang w:val="it-IT"/>
                  </w:rPr>
                  <w:t>Mbiemri</w:t>
                </w:r>
                <w:r>
                  <w:rPr>
                    <w:sz w:val="24"/>
                    <w:szCs w:val="24"/>
                    <w:lang w:val="it-IT"/>
                  </w:rPr>
                  <w:t xml:space="preserve"> </w:t>
                </w:r>
                <w:r w:rsidRPr="00A4775C">
                  <w:rPr>
                    <w:sz w:val="24"/>
                    <w:szCs w:val="24"/>
                    <w:lang w:val="it-IT"/>
                  </w:rPr>
                  <w:t>___________________________</w:t>
                </w:r>
              </w:p>
              <w:p w14:paraId="6E717E08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  <w:r w:rsidRPr="00A4775C">
                  <w:rPr>
                    <w:sz w:val="24"/>
                    <w:szCs w:val="24"/>
                    <w:lang w:val="it-IT"/>
                  </w:rPr>
                  <w:t>Adresa:____________________________</w:t>
                </w:r>
              </w:p>
              <w:p w14:paraId="12FCF1FE" w14:textId="77777777" w:rsidR="00063270" w:rsidRPr="00A4775C" w:rsidRDefault="00063270" w:rsidP="00E127C9">
                <w:pPr>
                  <w:spacing w:after="120" w:line="240" w:lineRule="atLeast"/>
                </w:pPr>
                <w:r w:rsidRPr="00A4775C">
                  <w:rPr>
                    <w:sz w:val="24"/>
                    <w:szCs w:val="24"/>
                  </w:rPr>
                  <w:t>Tel/</w:t>
                </w:r>
                <w:proofErr w:type="spellStart"/>
                <w:r w:rsidRPr="00A4775C">
                  <w:rPr>
                    <w:sz w:val="24"/>
                    <w:szCs w:val="24"/>
                  </w:rPr>
                  <w:t>cel</w:t>
                </w:r>
                <w:proofErr w:type="spellEnd"/>
                <w:r>
                  <w:rPr>
                    <w:sz w:val="24"/>
                    <w:szCs w:val="24"/>
                  </w:rPr>
                  <w:t>:</w:t>
                </w:r>
                <w:r w:rsidRPr="00A4775C">
                  <w:rPr>
                    <w:sz w:val="24"/>
                    <w:szCs w:val="24"/>
                  </w:rPr>
                  <w:t>_____________________________</w:t>
                </w:r>
              </w:p>
            </w:tc>
            <w:tc>
              <w:tcPr>
                <w:tcW w:w="4680" w:type="dxa"/>
              </w:tcPr>
              <w:p w14:paraId="0CDC6522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  <w:r w:rsidRPr="00A4775C">
                  <w:rPr>
                    <w:sz w:val="24"/>
                    <w:szCs w:val="24"/>
                    <w:lang w:val="it-IT"/>
                  </w:rPr>
                  <w:t>Marresi i Formularit</w:t>
                </w:r>
                <w:r>
                  <w:rPr>
                    <w:sz w:val="24"/>
                    <w:szCs w:val="24"/>
                    <w:lang w:val="it-IT"/>
                  </w:rPr>
                  <w:t xml:space="preserve"> </w:t>
                </w:r>
                <w:r w:rsidRPr="00A4775C">
                  <w:rPr>
                    <w:sz w:val="24"/>
                    <w:szCs w:val="24"/>
                    <w:lang w:val="it-IT"/>
                  </w:rPr>
                  <w:t>____________________</w:t>
                </w:r>
              </w:p>
              <w:p w14:paraId="7E20843E" w14:textId="77777777" w:rsidR="00063270" w:rsidRPr="00A4775C" w:rsidRDefault="00063270" w:rsidP="00E127C9">
                <w:pPr>
                  <w:spacing w:after="120" w:line="240" w:lineRule="atLeast"/>
                </w:pPr>
                <w:r>
                  <w:rPr>
                    <w:sz w:val="24"/>
                    <w:szCs w:val="24"/>
                    <w:lang w:val="it-IT"/>
                  </w:rPr>
                  <w:t xml:space="preserve">Nr. Regjistrit te </w:t>
                </w:r>
                <w:r w:rsidRPr="00A4775C">
                  <w:rPr>
                    <w:sz w:val="24"/>
                    <w:szCs w:val="24"/>
                    <w:lang w:val="it-IT"/>
                  </w:rPr>
                  <w:t>apelimit</w:t>
                </w:r>
                <w:r>
                  <w:rPr>
                    <w:sz w:val="24"/>
                    <w:szCs w:val="24"/>
                    <w:lang w:val="it-IT"/>
                  </w:rPr>
                  <w:t xml:space="preserve"> </w:t>
                </w:r>
                <w:r w:rsidRPr="00A4775C">
                  <w:rPr>
                    <w:sz w:val="24"/>
                    <w:szCs w:val="24"/>
                    <w:lang w:val="it-IT"/>
                  </w:rPr>
                  <w:t>_________________</w:t>
                </w:r>
              </w:p>
            </w:tc>
          </w:tr>
          <w:tr w:rsidR="00063270" w14:paraId="776CC249" w14:textId="77777777" w:rsidTr="00E127C9">
            <w:trPr>
              <w:trHeight w:val="4355"/>
            </w:trPr>
            <w:tc>
              <w:tcPr>
                <w:tcW w:w="4736" w:type="dxa"/>
                <w:vMerge w:val="restart"/>
              </w:tcPr>
              <w:p w14:paraId="44E60694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  <w:r>
                  <w:rPr>
                    <w:sz w:val="24"/>
                    <w:szCs w:val="24"/>
                    <w:u w:val="single"/>
                    <w:lang w:val="it-IT"/>
                  </w:rPr>
                  <w:t>Permbajtja</w:t>
                </w:r>
                <w:r w:rsidRPr="00A4775C">
                  <w:rPr>
                    <w:sz w:val="24"/>
                    <w:szCs w:val="24"/>
                    <w:u w:val="single"/>
                    <w:lang w:val="it-IT"/>
                  </w:rPr>
                  <w:t xml:space="preserve"> e Apelimit</w:t>
                </w:r>
                <w:r w:rsidRPr="00A4775C">
                  <w:rPr>
                    <w:sz w:val="24"/>
                    <w:szCs w:val="24"/>
                    <w:lang w:val="it-IT"/>
                  </w:rPr>
                  <w:t>:</w:t>
                </w:r>
              </w:p>
              <w:p w14:paraId="47972FAF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0E0D3733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2C0B6536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4C369F9C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6695F917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2281C3E5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6744E82E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598C0B32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6C9658E0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5EDC6FCD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49B9F100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7D5F6B8E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50AE2FA1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456615DE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7861D271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5BD32F5C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4FCCD56E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0024C437" w14:textId="77777777" w:rsidR="00063270" w:rsidRDefault="00063270" w:rsidP="00E127C9">
                <w:pPr>
                  <w:tabs>
                    <w:tab w:val="left" w:pos="4980"/>
                  </w:tabs>
                  <w:spacing w:after="120" w:line="240" w:lineRule="atLeast"/>
                </w:pPr>
                <w:r>
                  <w:t>Data: _______________________</w:t>
                </w:r>
              </w:p>
              <w:p w14:paraId="1D8830FF" w14:textId="77777777" w:rsidR="00063270" w:rsidRPr="00A4775C" w:rsidRDefault="00063270" w:rsidP="00E127C9">
                <w:pPr>
                  <w:tabs>
                    <w:tab w:val="left" w:pos="4980"/>
                  </w:tabs>
                  <w:spacing w:after="120" w:line="240" w:lineRule="atLeast"/>
                </w:pPr>
                <w:proofErr w:type="spellStart"/>
                <w:r>
                  <w:t>Nenshkrimi</w:t>
                </w:r>
                <w:proofErr w:type="spellEnd"/>
                <w:r>
                  <w:t>: _________________</w:t>
                </w:r>
              </w:p>
            </w:tc>
            <w:tc>
              <w:tcPr>
                <w:tcW w:w="4680" w:type="dxa"/>
              </w:tcPr>
              <w:p w14:paraId="0CCC7744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  <w:r w:rsidRPr="00A4775C">
                  <w:rPr>
                    <w:sz w:val="24"/>
                    <w:szCs w:val="24"/>
                    <w:lang w:val="it-IT"/>
                  </w:rPr>
                  <w:t>Mendimi i Bordit te Certifikimit:</w:t>
                </w:r>
              </w:p>
              <w:p w14:paraId="1B08184A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</w:rPr>
                </w:pPr>
              </w:p>
              <w:p w14:paraId="20988548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</w:rPr>
                </w:pPr>
              </w:p>
              <w:p w14:paraId="163DF00E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</w:rPr>
                </w:pPr>
              </w:p>
              <w:p w14:paraId="612EF4D8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</w:rPr>
                </w:pPr>
              </w:p>
              <w:p w14:paraId="6173DF4E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</w:rPr>
                </w:pPr>
              </w:p>
              <w:p w14:paraId="354A8F33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</w:rPr>
                </w:pPr>
              </w:p>
              <w:p w14:paraId="08646588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</w:rPr>
                </w:pPr>
              </w:p>
              <w:p w14:paraId="0E97C942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</w:rPr>
                </w:pPr>
              </w:p>
              <w:p w14:paraId="70109AF3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</w:rPr>
                </w:pPr>
                <w:r w:rsidRPr="00A4775C">
                  <w:rPr>
                    <w:sz w:val="24"/>
                    <w:szCs w:val="24"/>
                  </w:rPr>
                  <w:t>Data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A4775C">
                  <w:rPr>
                    <w:sz w:val="24"/>
                    <w:szCs w:val="24"/>
                  </w:rPr>
                  <w:t>______________________</w:t>
                </w:r>
              </w:p>
              <w:p w14:paraId="48156266" w14:textId="77777777" w:rsidR="00063270" w:rsidRPr="00A4775C" w:rsidRDefault="00063270" w:rsidP="00E127C9">
                <w:pPr>
                  <w:spacing w:after="120" w:line="240" w:lineRule="atLeast"/>
                </w:pPr>
                <w:proofErr w:type="spellStart"/>
                <w:r w:rsidRPr="00A4775C">
                  <w:rPr>
                    <w:sz w:val="24"/>
                    <w:szCs w:val="24"/>
                  </w:rPr>
                  <w:t>Nenshkrimi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r w:rsidRPr="00A4775C">
                  <w:rPr>
                    <w:sz w:val="24"/>
                    <w:szCs w:val="24"/>
                  </w:rPr>
                  <w:t>________________</w:t>
                </w:r>
              </w:p>
            </w:tc>
          </w:tr>
          <w:tr w:rsidR="00063270" w14:paraId="7052D87B" w14:textId="77777777" w:rsidTr="00E127C9">
            <w:trPr>
              <w:trHeight w:val="2888"/>
            </w:trPr>
            <w:tc>
              <w:tcPr>
                <w:tcW w:w="4736" w:type="dxa"/>
                <w:vMerge/>
              </w:tcPr>
              <w:p w14:paraId="2266658E" w14:textId="77777777" w:rsidR="00063270" w:rsidRPr="00A4775C" w:rsidRDefault="00063270" w:rsidP="00E127C9">
                <w:pPr>
                  <w:tabs>
                    <w:tab w:val="left" w:pos="4980"/>
                  </w:tabs>
                  <w:spacing w:after="120" w:line="240" w:lineRule="atLeast"/>
                </w:pPr>
              </w:p>
            </w:tc>
            <w:tc>
              <w:tcPr>
                <w:tcW w:w="4680" w:type="dxa"/>
              </w:tcPr>
              <w:p w14:paraId="4D52B5F4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  <w:r w:rsidRPr="00A4775C">
                  <w:rPr>
                    <w:sz w:val="24"/>
                    <w:szCs w:val="24"/>
                    <w:lang w:val="it-IT"/>
                  </w:rPr>
                  <w:t xml:space="preserve">Pergjigje e </w:t>
                </w:r>
                <w:r>
                  <w:rPr>
                    <w:sz w:val="24"/>
                    <w:szCs w:val="24"/>
                    <w:lang w:val="it-IT"/>
                  </w:rPr>
                  <w:t>organit</w:t>
                </w:r>
                <w:r w:rsidRPr="00A4775C">
                  <w:rPr>
                    <w:sz w:val="24"/>
                    <w:szCs w:val="24"/>
                    <w:lang w:val="it-IT"/>
                  </w:rPr>
                  <w:t xml:space="preserve"> te </w:t>
                </w:r>
                <w:r>
                  <w:rPr>
                    <w:sz w:val="24"/>
                    <w:szCs w:val="24"/>
                    <w:lang w:val="it-IT"/>
                  </w:rPr>
                  <w:t>a</w:t>
                </w:r>
                <w:r w:rsidRPr="00A4775C">
                  <w:rPr>
                    <w:sz w:val="24"/>
                    <w:szCs w:val="24"/>
                    <w:lang w:val="it-IT"/>
                  </w:rPr>
                  <w:t>pelimit:</w:t>
                </w:r>
              </w:p>
              <w:p w14:paraId="791B2269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21040F02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33C072C1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78FF2456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6F21E95B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03023A7A" w14:textId="77777777" w:rsidR="00063270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</w:p>
              <w:p w14:paraId="078A1BE3" w14:textId="77777777" w:rsidR="00063270" w:rsidRPr="00A4775C" w:rsidRDefault="00063270" w:rsidP="00E127C9">
                <w:pPr>
                  <w:spacing w:after="120" w:line="240" w:lineRule="atLeast"/>
                  <w:rPr>
                    <w:sz w:val="24"/>
                    <w:szCs w:val="24"/>
                    <w:lang w:val="it-IT"/>
                  </w:rPr>
                </w:pPr>
                <w:r w:rsidRPr="00A4775C">
                  <w:rPr>
                    <w:sz w:val="24"/>
                    <w:szCs w:val="24"/>
                    <w:lang w:val="it-IT"/>
                  </w:rPr>
                  <w:t>Data</w:t>
                </w:r>
                <w:r>
                  <w:rPr>
                    <w:sz w:val="24"/>
                    <w:szCs w:val="24"/>
                    <w:lang w:val="it-IT"/>
                  </w:rPr>
                  <w:t xml:space="preserve">: </w:t>
                </w:r>
                <w:r w:rsidRPr="00A4775C">
                  <w:rPr>
                    <w:sz w:val="24"/>
                    <w:szCs w:val="24"/>
                    <w:lang w:val="it-IT"/>
                  </w:rPr>
                  <w:t>________</w:t>
                </w:r>
                <w:r>
                  <w:rPr>
                    <w:sz w:val="24"/>
                    <w:szCs w:val="24"/>
                    <w:lang w:val="it-IT"/>
                  </w:rPr>
                  <w:t>_</w:t>
                </w:r>
                <w:r w:rsidRPr="00A4775C">
                  <w:rPr>
                    <w:sz w:val="24"/>
                    <w:szCs w:val="24"/>
                    <w:lang w:val="it-IT"/>
                  </w:rPr>
                  <w:t>______________</w:t>
                </w:r>
              </w:p>
              <w:p w14:paraId="585C8478" w14:textId="77777777" w:rsidR="00063270" w:rsidRPr="00A4775C" w:rsidRDefault="00063270" w:rsidP="00E127C9">
                <w:pPr>
                  <w:tabs>
                    <w:tab w:val="left" w:pos="4980"/>
                  </w:tabs>
                  <w:spacing w:after="120" w:line="240" w:lineRule="atLeast"/>
                </w:pPr>
                <w:r w:rsidRPr="00A4775C">
                  <w:rPr>
                    <w:sz w:val="24"/>
                    <w:szCs w:val="24"/>
                    <w:lang w:val="it-IT"/>
                  </w:rPr>
                  <w:t>Nenshkrimi</w:t>
                </w:r>
                <w:r>
                  <w:rPr>
                    <w:sz w:val="24"/>
                    <w:szCs w:val="24"/>
                    <w:lang w:val="it-IT"/>
                  </w:rPr>
                  <w:t xml:space="preserve">: </w:t>
                </w:r>
                <w:r w:rsidRPr="00A4775C">
                  <w:rPr>
                    <w:sz w:val="24"/>
                    <w:szCs w:val="24"/>
                    <w:lang w:val="it-IT"/>
                  </w:rPr>
                  <w:t>______</w:t>
                </w:r>
                <w:r>
                  <w:rPr>
                    <w:sz w:val="24"/>
                    <w:szCs w:val="24"/>
                    <w:lang w:val="it-IT"/>
                  </w:rPr>
                  <w:t>_</w:t>
                </w:r>
                <w:r w:rsidRPr="00A4775C">
                  <w:rPr>
                    <w:sz w:val="24"/>
                    <w:szCs w:val="24"/>
                    <w:lang w:val="it-IT"/>
                  </w:rPr>
                  <w:t>__________</w:t>
                </w:r>
              </w:p>
            </w:tc>
          </w:tr>
        </w:tbl>
        <w:p w14:paraId="0208FD1C" w14:textId="2BC1DC61" w:rsidR="00174A5F" w:rsidRPr="00EF6AA3" w:rsidRDefault="00174A5F" w:rsidP="00063270">
          <w:pPr>
            <w:pStyle w:val="ListParagraph"/>
            <w:tabs>
              <w:tab w:val="left" w:pos="450"/>
            </w:tabs>
            <w:spacing w:after="0"/>
            <w:ind w:left="0" w:right="-360"/>
            <w:jc w:val="both"/>
            <w:rPr>
              <w:rFonts w:ascii="Swis721 LtCn BT" w:hAnsi="Swis721 LtCn BT" w:cs="Times New Roman"/>
              <w:sz w:val="24"/>
              <w:szCs w:val="24"/>
              <w:lang w:val="sq-AL"/>
            </w:rPr>
          </w:pPr>
        </w:p>
        <w:p w14:paraId="27E5B96A" w14:textId="77777777" w:rsidR="00063270" w:rsidRDefault="00063270" w:rsidP="007418C5">
          <w:pPr>
            <w:tabs>
              <w:tab w:val="left" w:pos="450"/>
              <w:tab w:val="left" w:pos="81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q-AL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q-AL"/>
            </w:rPr>
            <w:br w:type="page"/>
          </w:r>
        </w:p>
        <w:p w14:paraId="2DE2D4A5" w14:textId="5247CF3A" w:rsidR="00174A5F" w:rsidRPr="00384EE3" w:rsidRDefault="00174A5F" w:rsidP="007418C5">
          <w:pPr>
            <w:tabs>
              <w:tab w:val="left" w:pos="450"/>
              <w:tab w:val="left" w:pos="81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q-AL"/>
            </w:rPr>
          </w:pPr>
          <w:r w:rsidRPr="00384EE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q-AL"/>
            </w:rPr>
            <w:lastRenderedPageBreak/>
            <w:t xml:space="preserve">Historia e rishikimit </w:t>
          </w:r>
        </w:p>
      </w:sdtContent>
    </w:sdt>
    <w:p w14:paraId="72047DA1" w14:textId="77777777" w:rsidR="00567D15" w:rsidRPr="00384EE3" w:rsidRDefault="00567D15" w:rsidP="00174A5F">
      <w:pPr>
        <w:tabs>
          <w:tab w:val="left" w:pos="45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19"/>
        <w:gridCol w:w="1361"/>
        <w:gridCol w:w="1620"/>
      </w:tblGrid>
      <w:tr w:rsidR="002C2749" w:rsidRPr="00384EE3" w14:paraId="132A7D5D" w14:textId="77777777" w:rsidTr="008D4DF9">
        <w:trPr>
          <w:trHeight w:val="329"/>
        </w:trPr>
        <w:tc>
          <w:tcPr>
            <w:tcW w:w="9360" w:type="dxa"/>
            <w:gridSpan w:val="4"/>
            <w:shd w:val="clear" w:color="auto" w:fill="FFFFFF" w:themeFill="background1"/>
            <w:hideMark/>
          </w:tcPr>
          <w:p w14:paraId="31548978" w14:textId="77777777" w:rsidR="002C2749" w:rsidRPr="00384EE3" w:rsidRDefault="002C2749" w:rsidP="0077070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 w:eastAsia="nl-NL"/>
              </w:rPr>
            </w:pPr>
            <w:r w:rsidRPr="00384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HISTORIA RISHIKIMIT</w:t>
            </w:r>
          </w:p>
        </w:tc>
      </w:tr>
      <w:tr w:rsidR="002C2749" w:rsidRPr="00384EE3" w14:paraId="50AB0A24" w14:textId="77777777" w:rsidTr="008D4DF9">
        <w:tc>
          <w:tcPr>
            <w:tcW w:w="1260" w:type="dxa"/>
            <w:shd w:val="clear" w:color="auto" w:fill="FFFFFF" w:themeFill="background1"/>
            <w:hideMark/>
          </w:tcPr>
          <w:p w14:paraId="6018182C" w14:textId="77777777" w:rsidR="002C2749" w:rsidRPr="00384EE3" w:rsidRDefault="002C2749" w:rsidP="0077070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60"/>
              <w:ind w:left="-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 w:eastAsia="nl-NL"/>
              </w:rPr>
            </w:pPr>
            <w:r w:rsidRPr="00384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Rishikimi</w:t>
            </w:r>
          </w:p>
        </w:tc>
        <w:tc>
          <w:tcPr>
            <w:tcW w:w="5119" w:type="dxa"/>
            <w:shd w:val="clear" w:color="auto" w:fill="FFFFFF" w:themeFill="background1"/>
            <w:hideMark/>
          </w:tcPr>
          <w:p w14:paraId="17644374" w14:textId="77777777" w:rsidR="002C2749" w:rsidRPr="00384EE3" w:rsidRDefault="002C2749" w:rsidP="0077070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60"/>
              <w:ind w:left="-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 w:eastAsia="nl-NL"/>
              </w:rPr>
            </w:pPr>
            <w:proofErr w:type="spellStart"/>
            <w:r w:rsidRPr="00384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Pёrshkrimi</w:t>
            </w:r>
            <w:proofErr w:type="spellEnd"/>
            <w:r w:rsidRPr="00384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 i ndryshimit</w:t>
            </w:r>
          </w:p>
        </w:tc>
        <w:tc>
          <w:tcPr>
            <w:tcW w:w="1361" w:type="dxa"/>
            <w:shd w:val="clear" w:color="auto" w:fill="FFFFFF" w:themeFill="background1"/>
            <w:hideMark/>
          </w:tcPr>
          <w:p w14:paraId="7C7C6917" w14:textId="77777777" w:rsidR="002C2749" w:rsidRPr="00384EE3" w:rsidRDefault="002C2749" w:rsidP="0077070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60"/>
              <w:ind w:left="-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 w:eastAsia="nl-NL"/>
              </w:rPr>
            </w:pPr>
            <w:r w:rsidRPr="00384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Autori</w:t>
            </w:r>
          </w:p>
        </w:tc>
        <w:tc>
          <w:tcPr>
            <w:tcW w:w="1620" w:type="dxa"/>
            <w:shd w:val="clear" w:color="auto" w:fill="FFFFFF" w:themeFill="background1"/>
            <w:hideMark/>
          </w:tcPr>
          <w:p w14:paraId="4BD8A126" w14:textId="77777777" w:rsidR="002C2749" w:rsidRPr="00384EE3" w:rsidRDefault="002C2749" w:rsidP="0077070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 w:eastAsia="nl-NL"/>
              </w:rPr>
            </w:pPr>
            <w:r w:rsidRPr="00384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Data</w:t>
            </w:r>
          </w:p>
        </w:tc>
      </w:tr>
      <w:tr w:rsidR="006A10D8" w:rsidRPr="00384EE3" w14:paraId="132F5BE4" w14:textId="77777777" w:rsidTr="007C3AF6">
        <w:trPr>
          <w:trHeight w:val="421"/>
        </w:trPr>
        <w:tc>
          <w:tcPr>
            <w:tcW w:w="1260" w:type="dxa"/>
            <w:vAlign w:val="center"/>
            <w:hideMark/>
          </w:tcPr>
          <w:p w14:paraId="4CB0F107" w14:textId="77777777" w:rsidR="006A10D8" w:rsidRPr="00384EE3" w:rsidRDefault="006A10D8" w:rsidP="006A10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 w:eastAsia="nl-NL"/>
              </w:rPr>
            </w:pPr>
            <w:r w:rsidRPr="00384EE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0</w:t>
            </w:r>
          </w:p>
        </w:tc>
        <w:tc>
          <w:tcPr>
            <w:tcW w:w="5119" w:type="dxa"/>
            <w:vAlign w:val="center"/>
            <w:hideMark/>
          </w:tcPr>
          <w:p w14:paraId="3B1B6D3D" w14:textId="77777777" w:rsidR="006A10D8" w:rsidRPr="00384EE3" w:rsidRDefault="006A10D8" w:rsidP="006A10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 w:eastAsia="nl-NL"/>
              </w:rPr>
            </w:pPr>
            <w:r w:rsidRPr="00384EE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Nxjerrja fillestare</w:t>
            </w:r>
          </w:p>
        </w:tc>
        <w:tc>
          <w:tcPr>
            <w:tcW w:w="1361" w:type="dxa"/>
            <w:vAlign w:val="center"/>
          </w:tcPr>
          <w:p w14:paraId="263A92E1" w14:textId="77777777" w:rsidR="006A10D8" w:rsidRPr="00384EE3" w:rsidRDefault="006A10D8" w:rsidP="006A10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 w:eastAsia="nl-NL"/>
              </w:rPr>
            </w:pPr>
          </w:p>
        </w:tc>
        <w:tc>
          <w:tcPr>
            <w:tcW w:w="1620" w:type="dxa"/>
            <w:vAlign w:val="center"/>
          </w:tcPr>
          <w:p w14:paraId="302193C9" w14:textId="77777777" w:rsidR="006A10D8" w:rsidRPr="00384EE3" w:rsidRDefault="006A10D8" w:rsidP="006A10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 w:eastAsia="nl-NL"/>
              </w:rPr>
            </w:pPr>
            <w:r w:rsidRPr="00384EE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19.01.2019</w:t>
            </w:r>
          </w:p>
        </w:tc>
      </w:tr>
      <w:tr w:rsidR="00BD09A8" w:rsidRPr="00384EE3" w14:paraId="0B9CFF63" w14:textId="77777777" w:rsidTr="007C3AF6">
        <w:trPr>
          <w:trHeight w:val="421"/>
        </w:trPr>
        <w:tc>
          <w:tcPr>
            <w:tcW w:w="1260" w:type="dxa"/>
            <w:vAlign w:val="center"/>
          </w:tcPr>
          <w:p w14:paraId="03EB36DD" w14:textId="20FE422C" w:rsidR="00BD09A8" w:rsidRPr="00384EE3" w:rsidRDefault="00BD09A8" w:rsidP="006A10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1</w:t>
            </w:r>
          </w:p>
        </w:tc>
        <w:tc>
          <w:tcPr>
            <w:tcW w:w="5119" w:type="dxa"/>
            <w:vAlign w:val="center"/>
          </w:tcPr>
          <w:p w14:paraId="71A45CF4" w14:textId="3C94A682" w:rsidR="00BD09A8" w:rsidRPr="00384EE3" w:rsidRDefault="00BD09A8" w:rsidP="006A10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Rishikim për </w:t>
            </w:r>
            <w:proofErr w:type="spellStart"/>
            <w:r w:rsidR="00965CFC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permirsim</w:t>
            </w:r>
            <w:proofErr w:type="spellEnd"/>
          </w:p>
        </w:tc>
        <w:tc>
          <w:tcPr>
            <w:tcW w:w="1361" w:type="dxa"/>
            <w:vAlign w:val="center"/>
          </w:tcPr>
          <w:p w14:paraId="498EDDF9" w14:textId="5069F13D" w:rsidR="00BD09A8" w:rsidRPr="00384EE3" w:rsidRDefault="00965CFC" w:rsidP="006A10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 w:eastAsia="nl-N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 w:eastAsia="nl-NL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 w:eastAsia="nl-NL"/>
              </w:rPr>
              <w:t>Filipi</w:t>
            </w:r>
            <w:proofErr w:type="spellEnd"/>
          </w:p>
        </w:tc>
        <w:tc>
          <w:tcPr>
            <w:tcW w:w="1620" w:type="dxa"/>
            <w:vAlign w:val="center"/>
          </w:tcPr>
          <w:p w14:paraId="08E67180" w14:textId="71FEC09A" w:rsidR="00BD09A8" w:rsidRPr="00384EE3" w:rsidRDefault="00965CFC" w:rsidP="006A10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12.05.2020</w:t>
            </w:r>
          </w:p>
        </w:tc>
      </w:tr>
    </w:tbl>
    <w:p w14:paraId="1AE4F373" w14:textId="77777777" w:rsidR="00D7421C" w:rsidRPr="00384EE3" w:rsidRDefault="00D7421C" w:rsidP="00567D1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D7421C" w:rsidRPr="00384EE3" w:rsidSect="00D7421C">
      <w:headerReference w:type="default" r:id="rId8"/>
      <w:headerReference w:type="first" r:id="rId9"/>
      <w:pgSz w:w="12240" w:h="15840"/>
      <w:pgMar w:top="1440" w:right="1440" w:bottom="14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65C8C" w14:textId="77777777" w:rsidR="00267A22" w:rsidRDefault="00267A22" w:rsidP="00504045">
      <w:pPr>
        <w:spacing w:after="0" w:line="240" w:lineRule="auto"/>
      </w:pPr>
      <w:r>
        <w:separator/>
      </w:r>
    </w:p>
  </w:endnote>
  <w:endnote w:type="continuationSeparator" w:id="0">
    <w:p w14:paraId="63F81A7F" w14:textId="77777777" w:rsidR="00267A22" w:rsidRDefault="00267A22" w:rsidP="0050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C5067" w14:textId="77777777" w:rsidR="00267A22" w:rsidRDefault="00267A22" w:rsidP="00504045">
      <w:pPr>
        <w:spacing w:after="0" w:line="240" w:lineRule="auto"/>
      </w:pPr>
      <w:r>
        <w:separator/>
      </w:r>
    </w:p>
  </w:footnote>
  <w:footnote w:type="continuationSeparator" w:id="0">
    <w:p w14:paraId="03C67EC1" w14:textId="77777777" w:rsidR="00267A22" w:rsidRDefault="00267A22" w:rsidP="0050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111"/>
      <w:gridCol w:w="2268"/>
      <w:gridCol w:w="1631"/>
      <w:gridCol w:w="1350"/>
    </w:tblGrid>
    <w:tr w:rsidR="000549C3" w:rsidRPr="00206E32" w14:paraId="2596ECAA" w14:textId="77777777" w:rsidTr="002B2DC9">
      <w:trPr>
        <w:trHeight w:val="647"/>
      </w:trPr>
      <w:tc>
        <w:tcPr>
          <w:tcW w:w="411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40E02BF" w14:textId="77777777" w:rsidR="000549C3" w:rsidRPr="000549C3" w:rsidRDefault="000549C3" w:rsidP="000549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</w:pPr>
          <w:r w:rsidRPr="000549C3">
            <w:rPr>
              <w:rFonts w:ascii="Times New Roman" w:eastAsia="Times New Roman" w:hAnsi="Times New Roman" w:cs="Times New Roman"/>
              <w:color w:val="FF0000"/>
              <w:sz w:val="24"/>
              <w:szCs w:val="28"/>
              <w:lang w:val="sq-AL"/>
            </w:rPr>
            <w:t xml:space="preserve">SWISS APPROVAL ALBANIA </w:t>
          </w:r>
          <w:r w:rsidRPr="000549C3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  <w:t>shpk</w:t>
          </w:r>
        </w:p>
        <w:p w14:paraId="688C2C55" w14:textId="77777777" w:rsidR="000549C3" w:rsidRPr="000549C3" w:rsidRDefault="000549C3" w:rsidP="000549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Adresa: Rr. “Sami Frasheri”, Nr. 19, H. 8, 1019 Tirane,</w:t>
          </w:r>
          <w:r w:rsidRPr="000549C3">
            <w:rPr>
              <w:rFonts w:ascii="Times New Roman" w:eastAsia="Times New Roman" w:hAnsi="Times New Roman" w:cs="Times New Roman"/>
              <w:i/>
              <w:spacing w:val="-3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Albania</w:t>
          </w:r>
        </w:p>
        <w:p w14:paraId="648D95A3" w14:textId="77777777" w:rsidR="000549C3" w:rsidRPr="000549C3" w:rsidRDefault="000549C3" w:rsidP="000549C3">
          <w:pPr>
            <w:spacing w:after="0" w:line="240" w:lineRule="auto"/>
            <w:ind w:left="252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Tel.: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44309515  Cel.: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697073002</w:t>
          </w:r>
        </w:p>
        <w:p w14:paraId="26B28979" w14:textId="77777777" w:rsidR="000549C3" w:rsidRPr="000549C3" w:rsidRDefault="00217E45" w:rsidP="000549C3">
          <w:pPr>
            <w:spacing w:after="0" w:line="240" w:lineRule="auto"/>
            <w:ind w:left="-18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it-IT"/>
            </w:rPr>
          </w:pPr>
          <w:hyperlink r:id="rId1" w:history="1">
            <w:r w:rsidR="000549C3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www.swissapproval.al</w:t>
            </w:r>
          </w:hyperlink>
          <w:r w:rsidR="000549C3" w:rsidRPr="000549C3">
            <w:rPr>
              <w:rFonts w:ascii="Times New Roman" w:eastAsia="Times New Roman" w:hAnsi="Times New Roman" w:cs="Times New Roman"/>
              <w:i/>
              <w:color w:val="0000FF"/>
              <w:sz w:val="12"/>
              <w:szCs w:val="18"/>
              <w:u w:val="single"/>
              <w:lang w:val="it-IT"/>
            </w:rPr>
            <w:t xml:space="preserve">   </w:t>
          </w:r>
          <w:hyperlink r:id="rId2" w:history="1">
            <w:r w:rsidR="000549C3"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info@swissapproval.al</w:t>
            </w:r>
          </w:hyperlink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50B915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Rish. nr.   </w:t>
          </w:r>
          <w:r w:rsidR="002B2DC9">
            <w:rPr>
              <w:rFonts w:ascii="Times New Roman" w:eastAsia="Times New Roman" w:hAnsi="Times New Roman" w:cs="Times New Roman"/>
              <w:lang w:val="it-IT"/>
            </w:rPr>
            <w:t>0</w:t>
          </w:r>
        </w:p>
        <w:p w14:paraId="75D91119" w14:textId="1FA3EF30" w:rsidR="000549C3" w:rsidRPr="000549C3" w:rsidRDefault="000549C3" w:rsidP="00567D15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Data: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ab/>
            <w:t xml:space="preserve">    </w:t>
          </w:r>
          <w:r w:rsidR="00BD09A8">
            <w:rPr>
              <w:rFonts w:ascii="Times New Roman" w:eastAsia="Times New Roman" w:hAnsi="Times New Roman" w:cs="Times New Roman"/>
              <w:lang w:val="it-IT"/>
            </w:rPr>
            <w:t>12</w:t>
          </w:r>
          <w:r w:rsidR="00567D15">
            <w:rPr>
              <w:rFonts w:ascii="Times New Roman" w:eastAsia="Times New Roman" w:hAnsi="Times New Roman" w:cs="Times New Roman"/>
              <w:lang w:val="it-IT"/>
            </w:rPr>
            <w:t>.0</w:t>
          </w:r>
          <w:r w:rsidR="00BD09A8">
            <w:rPr>
              <w:rFonts w:ascii="Times New Roman" w:eastAsia="Times New Roman" w:hAnsi="Times New Roman" w:cs="Times New Roman"/>
              <w:lang w:val="it-IT"/>
            </w:rPr>
            <w:t>5</w:t>
          </w:r>
          <w:r w:rsidR="00567D15">
            <w:rPr>
              <w:rFonts w:ascii="Times New Roman" w:eastAsia="Times New Roman" w:hAnsi="Times New Roman" w:cs="Times New Roman"/>
              <w:lang w:val="it-IT"/>
            </w:rPr>
            <w:t>.20</w:t>
          </w:r>
          <w:r w:rsidR="00BD09A8">
            <w:rPr>
              <w:rFonts w:ascii="Times New Roman" w:eastAsia="Times New Roman" w:hAnsi="Times New Roman" w:cs="Times New Roman"/>
              <w:lang w:val="it-IT"/>
            </w:rPr>
            <w:t>20</w:t>
          </w:r>
        </w:p>
      </w:tc>
      <w:tc>
        <w:tcPr>
          <w:tcW w:w="163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71EE4F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Kodi</w:t>
          </w:r>
        </w:p>
        <w:p w14:paraId="64D01AD9" w14:textId="60B70A62" w:rsidR="000549C3" w:rsidRPr="000549C3" w:rsidRDefault="007418C5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>
            <w:rPr>
              <w:rFonts w:ascii="Times New Roman" w:eastAsia="Times New Roman" w:hAnsi="Times New Roman" w:cs="Times New Roman"/>
              <w:lang w:val="it-IT"/>
            </w:rPr>
            <w:t>CO-SAA-09</w:t>
          </w:r>
          <w:r w:rsidR="0044289D">
            <w:rPr>
              <w:rFonts w:ascii="Times New Roman" w:eastAsia="Times New Roman" w:hAnsi="Times New Roman" w:cs="Times New Roman"/>
              <w:lang w:val="it-IT"/>
            </w:rPr>
            <w:t>-</w:t>
          </w:r>
          <w:r w:rsidR="00063270">
            <w:rPr>
              <w:rFonts w:ascii="Times New Roman" w:eastAsia="Times New Roman" w:hAnsi="Times New Roman" w:cs="Times New Roman"/>
              <w:lang w:val="it-IT"/>
            </w:rPr>
            <w:t>29</w:t>
          </w: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A2E1FB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Faqe</w:t>
          </w:r>
        </w:p>
        <w:p w14:paraId="69C42A48" w14:textId="77777777" w:rsidR="000549C3" w:rsidRPr="000549C3" w:rsidRDefault="000549C3" w:rsidP="000549C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PAGE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 w:rsidR="006A10D8">
            <w:rPr>
              <w:rFonts w:ascii="Times New Roman" w:eastAsia="Times New Roman" w:hAnsi="Times New Roman" w:cs="Times New Roman"/>
              <w:noProof/>
              <w:lang w:val="it-IT"/>
            </w:rPr>
            <w:t>2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 nga 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NUMPAGES 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 w:rsidR="006A10D8">
            <w:rPr>
              <w:rFonts w:ascii="Times New Roman" w:eastAsia="Times New Roman" w:hAnsi="Times New Roman" w:cs="Times New Roman"/>
              <w:noProof/>
              <w:lang w:val="it-IT"/>
            </w:rPr>
            <w:t>3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</w:p>
      </w:tc>
    </w:tr>
    <w:tr w:rsidR="000549C3" w:rsidRPr="007418C5" w14:paraId="2BD8355C" w14:textId="77777777" w:rsidTr="000549C3">
      <w:trPr>
        <w:trHeight w:val="326"/>
      </w:trPr>
      <w:tc>
        <w:tcPr>
          <w:tcW w:w="9360" w:type="dxa"/>
          <w:gridSpan w:val="4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020DCD" w14:textId="77777777" w:rsidR="000549C3" w:rsidRPr="003E5183" w:rsidRDefault="007418C5" w:rsidP="00FC3B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</w:pPr>
          <w:r w:rsidRPr="007418C5"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  <w:t>Formulari i aplikimit</w:t>
          </w:r>
        </w:p>
      </w:tc>
    </w:tr>
  </w:tbl>
  <w:p w14:paraId="2083D3A1" w14:textId="77777777" w:rsidR="00D7421C" w:rsidRPr="000549C3" w:rsidRDefault="00D7421C" w:rsidP="00D7421C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68C1" w14:textId="77777777" w:rsidR="00D7421C" w:rsidRPr="004759A2" w:rsidRDefault="00D7421C" w:rsidP="00D7421C">
    <w:pPr>
      <w:spacing w:after="0" w:line="240" w:lineRule="auto"/>
      <w:ind w:left="2694"/>
      <w:rPr>
        <w:rFonts w:ascii="Arial Rounded MT Bold" w:eastAsia="Times New Roman" w:hAnsi="Arial Rounded MT Bold" w:cs="Times New Roman"/>
        <w:b/>
        <w:bCs/>
        <w:color w:val="FF0000"/>
        <w:szCs w:val="19"/>
      </w:rPr>
    </w:pPr>
  </w:p>
  <w:p w14:paraId="6E207BF8" w14:textId="77777777" w:rsidR="00D7421C" w:rsidRPr="00881DEF" w:rsidRDefault="00D7421C" w:rsidP="00D7421C">
    <w:pPr>
      <w:spacing w:after="0" w:line="240" w:lineRule="auto"/>
      <w:ind w:left="2410"/>
      <w:rPr>
        <w:rFonts w:ascii="Arial Narrow" w:eastAsia="Times New Roman" w:hAnsi="Arial Narrow" w:cs="Times New Roman"/>
        <w:b/>
        <w:bCs/>
        <w:color w:val="FF0000"/>
        <w:w w:val="102"/>
        <w:sz w:val="30"/>
        <w:szCs w:val="30"/>
        <w:lang w:val="it-IT"/>
      </w:rPr>
    </w:pPr>
    <w:r w:rsidRPr="00D7421C">
      <w:rPr>
        <w:rFonts w:ascii="Arial Narrow" w:hAnsi="Arial Narrow"/>
        <w:b/>
        <w:noProof/>
        <w:sz w:val="30"/>
        <w:szCs w:val="30"/>
      </w:rPr>
      <w:drawing>
        <wp:anchor distT="0" distB="0" distL="114300" distR="114300" simplePos="0" relativeHeight="251657216" behindDoc="0" locked="0" layoutInCell="1" allowOverlap="1" wp14:anchorId="5F422708" wp14:editId="07E05618">
          <wp:simplePos x="0" y="0"/>
          <wp:positionH relativeFrom="column">
            <wp:posOffset>23495</wp:posOffset>
          </wp:positionH>
          <wp:positionV relativeFrom="paragraph">
            <wp:posOffset>20955</wp:posOffset>
          </wp:positionV>
          <wp:extent cx="1440815" cy="617220"/>
          <wp:effectExtent l="0" t="0" r="6985" b="0"/>
          <wp:wrapTight wrapText="bothSides">
            <wp:wrapPolygon edited="0">
              <wp:start x="0" y="0"/>
              <wp:lineTo x="0" y="20667"/>
              <wp:lineTo x="21419" y="20667"/>
              <wp:lineTo x="2141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wi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1DEF">
      <w:rPr>
        <w:rFonts w:ascii="Arial Narrow" w:eastAsia="Times New Roman" w:hAnsi="Arial Narrow" w:cs="Times New Roman"/>
        <w:b/>
        <w:bCs/>
        <w:color w:val="FF0000"/>
        <w:sz w:val="30"/>
        <w:szCs w:val="30"/>
        <w:lang w:val="it-IT"/>
      </w:rPr>
      <w:t>SWISS</w:t>
    </w:r>
    <w:r w:rsidRPr="00881DEF">
      <w:rPr>
        <w:rFonts w:ascii="Arial Narrow" w:eastAsia="Times New Roman" w:hAnsi="Arial Narrow" w:cs="Times New Roman"/>
        <w:b/>
        <w:bCs/>
        <w:color w:val="FF0000"/>
        <w:spacing w:val="13"/>
        <w:sz w:val="30"/>
        <w:szCs w:val="30"/>
        <w:lang w:val="it-IT"/>
      </w:rPr>
      <w:t xml:space="preserve"> </w:t>
    </w:r>
    <w:r w:rsidRPr="00881DEF">
      <w:rPr>
        <w:rFonts w:ascii="Arial Narrow" w:eastAsia="Times New Roman" w:hAnsi="Arial Narrow" w:cs="Times New Roman"/>
        <w:b/>
        <w:bCs/>
        <w:color w:val="FF0000"/>
        <w:sz w:val="30"/>
        <w:szCs w:val="30"/>
        <w:lang w:val="it-IT"/>
      </w:rPr>
      <w:t>APPROVAL</w:t>
    </w:r>
    <w:r w:rsidRPr="00881DEF">
      <w:rPr>
        <w:rFonts w:ascii="Arial Narrow" w:eastAsia="Times New Roman" w:hAnsi="Arial Narrow" w:cs="Times New Roman"/>
        <w:b/>
        <w:bCs/>
        <w:color w:val="FF0000"/>
        <w:spacing w:val="22"/>
        <w:sz w:val="30"/>
        <w:szCs w:val="30"/>
        <w:lang w:val="it-IT"/>
      </w:rPr>
      <w:t xml:space="preserve"> </w:t>
    </w:r>
    <w:r w:rsidRPr="00881DEF">
      <w:rPr>
        <w:rFonts w:ascii="Arial Narrow" w:eastAsia="Times New Roman" w:hAnsi="Arial Narrow" w:cs="Times New Roman"/>
        <w:b/>
        <w:bCs/>
        <w:color w:val="FF0000"/>
        <w:sz w:val="30"/>
        <w:szCs w:val="30"/>
        <w:lang w:val="it-IT"/>
      </w:rPr>
      <w:t>ALBANIA</w:t>
    </w:r>
    <w:r w:rsidRPr="00881DEF">
      <w:rPr>
        <w:rFonts w:ascii="Arial Narrow" w:eastAsia="Times New Roman" w:hAnsi="Arial Narrow" w:cs="Times New Roman"/>
        <w:b/>
        <w:bCs/>
        <w:color w:val="FF0000"/>
        <w:spacing w:val="19"/>
        <w:sz w:val="30"/>
        <w:szCs w:val="30"/>
        <w:lang w:val="it-IT"/>
      </w:rPr>
      <w:t xml:space="preserve"> </w:t>
    </w:r>
    <w:r w:rsidRPr="00881DEF">
      <w:rPr>
        <w:rFonts w:ascii="Arial Narrow" w:eastAsia="Times New Roman" w:hAnsi="Arial Narrow" w:cs="Times New Roman"/>
        <w:b/>
        <w:bCs/>
        <w:color w:val="FF0000"/>
        <w:w w:val="102"/>
        <w:sz w:val="30"/>
        <w:szCs w:val="30"/>
        <w:lang w:val="it-IT"/>
      </w:rPr>
      <w:t>Shpk</w:t>
    </w:r>
  </w:p>
  <w:p w14:paraId="6F40BA59" w14:textId="77777777" w:rsidR="00D7421C" w:rsidRPr="00D7421C" w:rsidRDefault="00D7421C" w:rsidP="00D7421C">
    <w:pPr>
      <w:spacing w:after="0" w:line="240" w:lineRule="auto"/>
      <w:rPr>
        <w:rFonts w:ascii="Times New Roman" w:eastAsia="Times New Roman" w:hAnsi="Times New Roman" w:cs="Times New Roman"/>
        <w:i/>
        <w:sz w:val="6"/>
        <w:szCs w:val="18"/>
        <w:lang w:val="it-IT"/>
      </w:rPr>
    </w:pPr>
  </w:p>
  <w:p w14:paraId="2139DFD8" w14:textId="77777777" w:rsidR="00D7421C" w:rsidRPr="00D7421C" w:rsidRDefault="00D7421C" w:rsidP="00D7421C">
    <w:pPr>
      <w:spacing w:after="0" w:line="240" w:lineRule="auto"/>
      <w:ind w:left="2430"/>
      <w:rPr>
        <w:rFonts w:ascii="Times New Roman" w:eastAsia="Times New Roman" w:hAnsi="Times New Roman" w:cs="Times New Roman"/>
        <w:i/>
        <w:sz w:val="6"/>
        <w:szCs w:val="18"/>
        <w:lang w:val="it-IT"/>
      </w:rPr>
    </w:pPr>
  </w:p>
  <w:p w14:paraId="444D3085" w14:textId="77777777" w:rsidR="00D7421C" w:rsidRPr="00D7421C" w:rsidRDefault="00D7421C" w:rsidP="00D7421C">
    <w:pPr>
      <w:spacing w:after="0" w:line="240" w:lineRule="auto"/>
      <w:ind w:left="2430"/>
      <w:rPr>
        <w:rFonts w:ascii="Arial Rounded MT Bold" w:eastAsia="Times New Roman" w:hAnsi="Arial Rounded MT Bold" w:cs="Times New Roman"/>
        <w:bCs/>
        <w:color w:val="FF0000"/>
        <w:szCs w:val="19"/>
        <w:lang w:val="it-IT"/>
      </w:rPr>
    </w:pPr>
    <w:r w:rsidRPr="00D7421C">
      <w:rPr>
        <w:rFonts w:ascii="Times New Roman" w:eastAsia="Times New Roman" w:hAnsi="Times New Roman" w:cs="Times New Roman"/>
        <w:i/>
        <w:sz w:val="16"/>
        <w:szCs w:val="18"/>
        <w:lang w:val="it-IT"/>
      </w:rPr>
      <w:t xml:space="preserve">Adresa: Rr. </w:t>
    </w:r>
    <w:r>
      <w:rPr>
        <w:rFonts w:ascii="Times New Roman" w:eastAsia="Times New Roman" w:hAnsi="Times New Roman" w:cs="Times New Roman"/>
        <w:i/>
        <w:sz w:val="16"/>
        <w:szCs w:val="18"/>
        <w:lang w:val="it-IT"/>
      </w:rPr>
      <w:t>“Sami Frasheri”, Nr. 19, H. 8, 1019 Tirane</w:t>
    </w:r>
    <w:r w:rsidRPr="00D7421C">
      <w:rPr>
        <w:rFonts w:ascii="Times New Roman" w:eastAsia="Times New Roman" w:hAnsi="Times New Roman" w:cs="Times New Roman"/>
        <w:i/>
        <w:sz w:val="16"/>
        <w:szCs w:val="18"/>
        <w:lang w:val="it-IT"/>
      </w:rPr>
      <w:t>,</w:t>
    </w:r>
    <w:r w:rsidRPr="00D7421C">
      <w:rPr>
        <w:rFonts w:ascii="Times New Roman" w:eastAsia="Times New Roman" w:hAnsi="Times New Roman" w:cs="Times New Roman"/>
        <w:i/>
        <w:spacing w:val="-3"/>
        <w:sz w:val="16"/>
        <w:szCs w:val="18"/>
        <w:lang w:val="it-IT"/>
      </w:rPr>
      <w:t xml:space="preserve"> </w:t>
    </w:r>
    <w:r w:rsidRPr="00D7421C">
      <w:rPr>
        <w:rFonts w:ascii="Times New Roman" w:eastAsia="Times New Roman" w:hAnsi="Times New Roman" w:cs="Times New Roman"/>
        <w:i/>
        <w:sz w:val="16"/>
        <w:szCs w:val="18"/>
        <w:lang w:val="it-IT"/>
      </w:rPr>
      <w:t xml:space="preserve">Albania                                                 </w:t>
    </w:r>
  </w:p>
  <w:p w14:paraId="604B29FE" w14:textId="77777777" w:rsidR="00D7421C" w:rsidRPr="00D7421C" w:rsidRDefault="00D7421C" w:rsidP="00D7421C">
    <w:pPr>
      <w:spacing w:after="0" w:line="240" w:lineRule="auto"/>
      <w:ind w:left="2430"/>
      <w:rPr>
        <w:rFonts w:ascii="Times New Roman" w:eastAsia="Times New Roman" w:hAnsi="Times New Roman" w:cs="Times New Roman"/>
        <w:i/>
        <w:sz w:val="16"/>
        <w:szCs w:val="18"/>
        <w:lang w:val="it-IT"/>
      </w:rPr>
    </w:pPr>
    <w:r w:rsidRPr="00D7421C">
      <w:rPr>
        <w:rFonts w:ascii="Times New Roman" w:eastAsia="Times New Roman" w:hAnsi="Times New Roman" w:cs="Times New Roman"/>
        <w:i/>
        <w:sz w:val="16"/>
        <w:szCs w:val="18"/>
        <w:lang w:val="it-IT"/>
      </w:rPr>
      <w:t>Tel.:</w:t>
    </w:r>
    <w:r w:rsidRPr="00D7421C">
      <w:rPr>
        <w:rFonts w:ascii="Times New Roman" w:eastAsia="Times New Roman" w:hAnsi="Times New Roman" w:cs="Times New Roman"/>
        <w:i/>
        <w:spacing w:val="-4"/>
        <w:sz w:val="16"/>
        <w:szCs w:val="18"/>
        <w:lang w:val="it-IT"/>
      </w:rPr>
      <w:t xml:space="preserve"> </w:t>
    </w:r>
    <w:r w:rsidRPr="00D7421C">
      <w:rPr>
        <w:rFonts w:ascii="Times New Roman" w:eastAsia="Times New Roman" w:hAnsi="Times New Roman" w:cs="Times New Roman"/>
        <w:i/>
        <w:sz w:val="16"/>
        <w:szCs w:val="18"/>
        <w:lang w:val="it-IT"/>
      </w:rPr>
      <w:t>+355</w:t>
    </w:r>
    <w:r w:rsidRPr="00D7421C">
      <w:rPr>
        <w:rFonts w:ascii="Times New Roman" w:eastAsia="Times New Roman" w:hAnsi="Times New Roman" w:cs="Times New Roman"/>
        <w:i/>
        <w:spacing w:val="-4"/>
        <w:sz w:val="16"/>
        <w:szCs w:val="18"/>
        <w:lang w:val="it-IT"/>
      </w:rPr>
      <w:t xml:space="preserve"> </w:t>
    </w:r>
    <w:r w:rsidRPr="00D7421C">
      <w:rPr>
        <w:rFonts w:ascii="Times New Roman" w:eastAsia="Times New Roman" w:hAnsi="Times New Roman" w:cs="Times New Roman"/>
        <w:i/>
        <w:sz w:val="16"/>
        <w:szCs w:val="18"/>
        <w:lang w:val="it-IT"/>
      </w:rPr>
      <w:t>44309515  Cel.:</w:t>
    </w:r>
    <w:r w:rsidRPr="00D7421C">
      <w:rPr>
        <w:rFonts w:ascii="Times New Roman" w:eastAsia="Times New Roman" w:hAnsi="Times New Roman" w:cs="Times New Roman"/>
        <w:i/>
        <w:spacing w:val="-4"/>
        <w:sz w:val="16"/>
        <w:szCs w:val="18"/>
        <w:lang w:val="it-IT"/>
      </w:rPr>
      <w:t xml:space="preserve"> </w:t>
    </w:r>
    <w:r w:rsidRPr="00D7421C">
      <w:rPr>
        <w:rFonts w:ascii="Times New Roman" w:eastAsia="Times New Roman" w:hAnsi="Times New Roman" w:cs="Times New Roman"/>
        <w:i/>
        <w:sz w:val="16"/>
        <w:szCs w:val="18"/>
        <w:lang w:val="it-IT"/>
      </w:rPr>
      <w:t>+355</w:t>
    </w:r>
    <w:r w:rsidRPr="00D7421C">
      <w:rPr>
        <w:rFonts w:ascii="Times New Roman" w:eastAsia="Times New Roman" w:hAnsi="Times New Roman" w:cs="Times New Roman"/>
        <w:i/>
        <w:spacing w:val="-4"/>
        <w:sz w:val="16"/>
        <w:szCs w:val="18"/>
        <w:lang w:val="it-IT"/>
      </w:rPr>
      <w:t xml:space="preserve"> </w:t>
    </w:r>
    <w:r w:rsidRPr="00D7421C">
      <w:rPr>
        <w:rFonts w:ascii="Times New Roman" w:eastAsia="Times New Roman" w:hAnsi="Times New Roman" w:cs="Times New Roman"/>
        <w:i/>
        <w:sz w:val="16"/>
        <w:szCs w:val="18"/>
        <w:lang w:val="it-IT"/>
      </w:rPr>
      <w:t>697073002</w:t>
    </w:r>
  </w:p>
  <w:p w14:paraId="3E96E0A5" w14:textId="77777777" w:rsidR="00D7421C" w:rsidRPr="00D7421C" w:rsidRDefault="00217E45" w:rsidP="00D7421C">
    <w:pPr>
      <w:spacing w:after="0" w:line="240" w:lineRule="auto"/>
      <w:ind w:left="2430"/>
      <w:rPr>
        <w:sz w:val="28"/>
        <w:lang w:val="it-IT"/>
      </w:rPr>
    </w:pPr>
    <w:hyperlink r:id="rId2" w:history="1">
      <w:r w:rsidR="00D7421C" w:rsidRPr="00D7421C">
        <w:rPr>
          <w:rStyle w:val="Hyperlink"/>
          <w:rFonts w:ascii="Times New Roman" w:hAnsi="Times New Roman"/>
          <w:i/>
          <w:sz w:val="16"/>
          <w:szCs w:val="18"/>
          <w:lang w:val="it-IT"/>
        </w:rPr>
        <w:t>www.swissapproval.al</w:t>
      </w:r>
    </w:hyperlink>
    <w:r w:rsidR="00D7421C" w:rsidRPr="00D7421C">
      <w:rPr>
        <w:rStyle w:val="Hyperlink"/>
        <w:rFonts w:ascii="Times New Roman" w:hAnsi="Times New Roman"/>
        <w:i/>
        <w:sz w:val="16"/>
        <w:szCs w:val="18"/>
        <w:u w:val="none"/>
        <w:lang w:val="it-IT"/>
      </w:rPr>
      <w:t xml:space="preserve">   </w:t>
    </w:r>
    <w:hyperlink r:id="rId3" w:history="1">
      <w:r w:rsidR="00D7421C" w:rsidRPr="00D7421C">
        <w:rPr>
          <w:rStyle w:val="Hyperlink"/>
          <w:rFonts w:ascii="Times New Roman" w:hAnsi="Times New Roman"/>
          <w:i/>
          <w:sz w:val="16"/>
          <w:szCs w:val="18"/>
          <w:lang w:val="it-IT"/>
        </w:rPr>
        <w:t>info@swissapproval.al</w:t>
      </w:r>
    </w:hyperlink>
    <w:r w:rsidR="00D7421C" w:rsidRPr="00D7421C">
      <w:rPr>
        <w:rFonts w:ascii="Arial Rounded MT Bold" w:eastAsia="Times New Roman" w:hAnsi="Arial Rounded MT Bold" w:cs="Times New Roman"/>
        <w:bCs/>
        <w:color w:val="FF0000"/>
        <w:szCs w:val="19"/>
        <w:lang w:val="it-IT"/>
      </w:rPr>
      <w:t xml:space="preserve">                                                                             </w:t>
    </w:r>
  </w:p>
  <w:p w14:paraId="3D34FEF2" w14:textId="77777777" w:rsidR="005C7C54" w:rsidRPr="00D7421C" w:rsidRDefault="005C7C54" w:rsidP="00D7421C">
    <w:pPr>
      <w:pStyle w:val="Header"/>
      <w:rPr>
        <w:lang w:val="it-IT"/>
      </w:rPr>
    </w:pPr>
  </w:p>
  <w:p w14:paraId="35255E0F" w14:textId="77777777" w:rsidR="00C678CB" w:rsidRDefault="00C678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44E3"/>
    <w:multiLevelType w:val="hybridMultilevel"/>
    <w:tmpl w:val="89CCF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EE4"/>
    <w:multiLevelType w:val="hybridMultilevel"/>
    <w:tmpl w:val="0F3CE4F8"/>
    <w:lvl w:ilvl="0" w:tplc="348E80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BFF"/>
    <w:multiLevelType w:val="hybridMultilevel"/>
    <w:tmpl w:val="6B2AB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8A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7F88452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9116B"/>
    <w:multiLevelType w:val="multilevel"/>
    <w:tmpl w:val="E6B41AE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0BB67820"/>
    <w:multiLevelType w:val="hybridMultilevel"/>
    <w:tmpl w:val="6A84B764"/>
    <w:lvl w:ilvl="0" w:tplc="2D9E765E">
      <w:start w:val="1"/>
      <w:numFmt w:val="upperLetter"/>
      <w:lvlText w:val="%1."/>
      <w:lvlJc w:val="left"/>
      <w:pPr>
        <w:ind w:left="990" w:hanging="360"/>
      </w:pPr>
      <w:rPr>
        <w:b/>
        <w:bCs/>
      </w:rPr>
    </w:lvl>
    <w:lvl w:ilvl="1" w:tplc="28000019" w:tentative="1">
      <w:start w:val="1"/>
      <w:numFmt w:val="lowerLetter"/>
      <w:lvlText w:val="%2."/>
      <w:lvlJc w:val="left"/>
      <w:pPr>
        <w:ind w:left="1710" w:hanging="360"/>
      </w:pPr>
    </w:lvl>
    <w:lvl w:ilvl="2" w:tplc="2800001B" w:tentative="1">
      <w:start w:val="1"/>
      <w:numFmt w:val="lowerRoman"/>
      <w:lvlText w:val="%3."/>
      <w:lvlJc w:val="right"/>
      <w:pPr>
        <w:ind w:left="2430" w:hanging="180"/>
      </w:pPr>
    </w:lvl>
    <w:lvl w:ilvl="3" w:tplc="2800000F" w:tentative="1">
      <w:start w:val="1"/>
      <w:numFmt w:val="decimal"/>
      <w:lvlText w:val="%4."/>
      <w:lvlJc w:val="left"/>
      <w:pPr>
        <w:ind w:left="3150" w:hanging="360"/>
      </w:pPr>
    </w:lvl>
    <w:lvl w:ilvl="4" w:tplc="28000019" w:tentative="1">
      <w:start w:val="1"/>
      <w:numFmt w:val="lowerLetter"/>
      <w:lvlText w:val="%5."/>
      <w:lvlJc w:val="left"/>
      <w:pPr>
        <w:ind w:left="3870" w:hanging="360"/>
      </w:pPr>
    </w:lvl>
    <w:lvl w:ilvl="5" w:tplc="2800001B" w:tentative="1">
      <w:start w:val="1"/>
      <w:numFmt w:val="lowerRoman"/>
      <w:lvlText w:val="%6."/>
      <w:lvlJc w:val="right"/>
      <w:pPr>
        <w:ind w:left="4590" w:hanging="180"/>
      </w:pPr>
    </w:lvl>
    <w:lvl w:ilvl="6" w:tplc="2800000F" w:tentative="1">
      <w:start w:val="1"/>
      <w:numFmt w:val="decimal"/>
      <w:lvlText w:val="%7."/>
      <w:lvlJc w:val="left"/>
      <w:pPr>
        <w:ind w:left="5310" w:hanging="360"/>
      </w:pPr>
    </w:lvl>
    <w:lvl w:ilvl="7" w:tplc="28000019" w:tentative="1">
      <w:start w:val="1"/>
      <w:numFmt w:val="lowerLetter"/>
      <w:lvlText w:val="%8."/>
      <w:lvlJc w:val="left"/>
      <w:pPr>
        <w:ind w:left="6030" w:hanging="360"/>
      </w:pPr>
    </w:lvl>
    <w:lvl w:ilvl="8" w:tplc="28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2E16619"/>
    <w:multiLevelType w:val="multilevel"/>
    <w:tmpl w:val="50DA1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062D14"/>
    <w:multiLevelType w:val="multilevel"/>
    <w:tmpl w:val="24F4031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06636A"/>
    <w:multiLevelType w:val="hybridMultilevel"/>
    <w:tmpl w:val="039832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43920"/>
    <w:multiLevelType w:val="multilevel"/>
    <w:tmpl w:val="6122BA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603CF1"/>
    <w:multiLevelType w:val="multilevel"/>
    <w:tmpl w:val="4A400F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E72F48"/>
    <w:multiLevelType w:val="hybridMultilevel"/>
    <w:tmpl w:val="3D626BA0"/>
    <w:lvl w:ilvl="0" w:tplc="6AA22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92C73"/>
    <w:multiLevelType w:val="hybridMultilevel"/>
    <w:tmpl w:val="4DDAF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345B7"/>
    <w:multiLevelType w:val="multilevel"/>
    <w:tmpl w:val="8F86B5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D174BB"/>
    <w:multiLevelType w:val="hybridMultilevel"/>
    <w:tmpl w:val="1B1A3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D4C6D"/>
    <w:multiLevelType w:val="hybridMultilevel"/>
    <w:tmpl w:val="BADC2022"/>
    <w:lvl w:ilvl="0" w:tplc="D9DA304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1A2E8B"/>
    <w:multiLevelType w:val="hybridMultilevel"/>
    <w:tmpl w:val="23D63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186E02"/>
    <w:multiLevelType w:val="multilevel"/>
    <w:tmpl w:val="0F5820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966313"/>
    <w:multiLevelType w:val="hybridMultilevel"/>
    <w:tmpl w:val="E5CC5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32D6E"/>
    <w:multiLevelType w:val="hybridMultilevel"/>
    <w:tmpl w:val="B44C6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FF4D94"/>
    <w:multiLevelType w:val="hybridMultilevel"/>
    <w:tmpl w:val="6CEC2F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16"/>
  </w:num>
  <w:num w:numId="10">
    <w:abstractNumId w:val="9"/>
  </w:num>
  <w:num w:numId="11">
    <w:abstractNumId w:val="12"/>
  </w:num>
  <w:num w:numId="12">
    <w:abstractNumId w:val="11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3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45"/>
    <w:rsid w:val="00000E1B"/>
    <w:rsid w:val="00001F78"/>
    <w:rsid w:val="00004F07"/>
    <w:rsid w:val="000549C3"/>
    <w:rsid w:val="00063270"/>
    <w:rsid w:val="00064688"/>
    <w:rsid w:val="000817C7"/>
    <w:rsid w:val="000850D7"/>
    <w:rsid w:val="00097239"/>
    <w:rsid w:val="000B3CC0"/>
    <w:rsid w:val="000E05C2"/>
    <w:rsid w:val="001102C5"/>
    <w:rsid w:val="00113F0D"/>
    <w:rsid w:val="00126399"/>
    <w:rsid w:val="001532F1"/>
    <w:rsid w:val="00165451"/>
    <w:rsid w:val="00174A5F"/>
    <w:rsid w:val="00191A81"/>
    <w:rsid w:val="001B0D2A"/>
    <w:rsid w:val="00206E32"/>
    <w:rsid w:val="0021428B"/>
    <w:rsid w:val="00216A60"/>
    <w:rsid w:val="00217E45"/>
    <w:rsid w:val="0022151E"/>
    <w:rsid w:val="0022456F"/>
    <w:rsid w:val="002429B8"/>
    <w:rsid w:val="00267A22"/>
    <w:rsid w:val="002A4EE6"/>
    <w:rsid w:val="002B1BB9"/>
    <w:rsid w:val="002B2DC9"/>
    <w:rsid w:val="002C2749"/>
    <w:rsid w:val="002D2290"/>
    <w:rsid w:val="00370950"/>
    <w:rsid w:val="00375826"/>
    <w:rsid w:val="00381E05"/>
    <w:rsid w:val="00384EE3"/>
    <w:rsid w:val="00392432"/>
    <w:rsid w:val="003C6B75"/>
    <w:rsid w:val="003D2EC6"/>
    <w:rsid w:val="003E5183"/>
    <w:rsid w:val="004117C9"/>
    <w:rsid w:val="00436F9F"/>
    <w:rsid w:val="0044289D"/>
    <w:rsid w:val="0045400B"/>
    <w:rsid w:val="0046530D"/>
    <w:rsid w:val="004726A0"/>
    <w:rsid w:val="00475E9A"/>
    <w:rsid w:val="004856EF"/>
    <w:rsid w:val="00486530"/>
    <w:rsid w:val="004D43BF"/>
    <w:rsid w:val="004D465D"/>
    <w:rsid w:val="004F224A"/>
    <w:rsid w:val="00504045"/>
    <w:rsid w:val="005247F5"/>
    <w:rsid w:val="0055649A"/>
    <w:rsid w:val="00565BCA"/>
    <w:rsid w:val="00567D15"/>
    <w:rsid w:val="00571F9E"/>
    <w:rsid w:val="005814A4"/>
    <w:rsid w:val="005A5FF6"/>
    <w:rsid w:val="005C7C54"/>
    <w:rsid w:val="005D1F8F"/>
    <w:rsid w:val="005E4E41"/>
    <w:rsid w:val="006645D7"/>
    <w:rsid w:val="0066778B"/>
    <w:rsid w:val="0068588E"/>
    <w:rsid w:val="006A10D8"/>
    <w:rsid w:val="006C7390"/>
    <w:rsid w:val="006D0BB6"/>
    <w:rsid w:val="006D41EE"/>
    <w:rsid w:val="006F0C01"/>
    <w:rsid w:val="006F4CC9"/>
    <w:rsid w:val="00711062"/>
    <w:rsid w:val="0072534C"/>
    <w:rsid w:val="00733D9B"/>
    <w:rsid w:val="007418C5"/>
    <w:rsid w:val="007648EC"/>
    <w:rsid w:val="00765DCE"/>
    <w:rsid w:val="0079247F"/>
    <w:rsid w:val="007A5FCB"/>
    <w:rsid w:val="007B18A0"/>
    <w:rsid w:val="007B3A17"/>
    <w:rsid w:val="007C3AF6"/>
    <w:rsid w:val="00830943"/>
    <w:rsid w:val="0084727C"/>
    <w:rsid w:val="008634C7"/>
    <w:rsid w:val="00863967"/>
    <w:rsid w:val="00881DEF"/>
    <w:rsid w:val="00882A05"/>
    <w:rsid w:val="008B37FA"/>
    <w:rsid w:val="008D4DF9"/>
    <w:rsid w:val="008F1C6B"/>
    <w:rsid w:val="008F4B58"/>
    <w:rsid w:val="009174EC"/>
    <w:rsid w:val="0092029D"/>
    <w:rsid w:val="009329BD"/>
    <w:rsid w:val="009346C4"/>
    <w:rsid w:val="00965386"/>
    <w:rsid w:val="00965CFC"/>
    <w:rsid w:val="009842F7"/>
    <w:rsid w:val="00992DDD"/>
    <w:rsid w:val="00993CBE"/>
    <w:rsid w:val="009C299C"/>
    <w:rsid w:val="009F35F2"/>
    <w:rsid w:val="00A00723"/>
    <w:rsid w:val="00A15314"/>
    <w:rsid w:val="00A851EA"/>
    <w:rsid w:val="00A91143"/>
    <w:rsid w:val="00AD1FE3"/>
    <w:rsid w:val="00AD4471"/>
    <w:rsid w:val="00AE75A9"/>
    <w:rsid w:val="00AF7197"/>
    <w:rsid w:val="00AF72B3"/>
    <w:rsid w:val="00B238EB"/>
    <w:rsid w:val="00B27CBE"/>
    <w:rsid w:val="00B3076A"/>
    <w:rsid w:val="00B43DCF"/>
    <w:rsid w:val="00B7438F"/>
    <w:rsid w:val="00BB4541"/>
    <w:rsid w:val="00BC35D5"/>
    <w:rsid w:val="00BD09A8"/>
    <w:rsid w:val="00BD57B0"/>
    <w:rsid w:val="00BD5B3D"/>
    <w:rsid w:val="00BE54CC"/>
    <w:rsid w:val="00BE59CE"/>
    <w:rsid w:val="00BF13F6"/>
    <w:rsid w:val="00BF4F48"/>
    <w:rsid w:val="00C359F7"/>
    <w:rsid w:val="00C53162"/>
    <w:rsid w:val="00C61097"/>
    <w:rsid w:val="00C631D2"/>
    <w:rsid w:val="00C658F3"/>
    <w:rsid w:val="00C678CB"/>
    <w:rsid w:val="00C94845"/>
    <w:rsid w:val="00CB0A2E"/>
    <w:rsid w:val="00D01718"/>
    <w:rsid w:val="00D23142"/>
    <w:rsid w:val="00D43E4B"/>
    <w:rsid w:val="00D5396D"/>
    <w:rsid w:val="00D65C79"/>
    <w:rsid w:val="00D708DC"/>
    <w:rsid w:val="00D7421C"/>
    <w:rsid w:val="00DA60A4"/>
    <w:rsid w:val="00DB0E25"/>
    <w:rsid w:val="00E05EDE"/>
    <w:rsid w:val="00E44107"/>
    <w:rsid w:val="00E62314"/>
    <w:rsid w:val="00E84175"/>
    <w:rsid w:val="00EA06B5"/>
    <w:rsid w:val="00EA33AC"/>
    <w:rsid w:val="00EC5B59"/>
    <w:rsid w:val="00EF6AA3"/>
    <w:rsid w:val="00F107DC"/>
    <w:rsid w:val="00F43FA0"/>
    <w:rsid w:val="00F94286"/>
    <w:rsid w:val="00FA0270"/>
    <w:rsid w:val="00FA2D92"/>
    <w:rsid w:val="00FC13E4"/>
    <w:rsid w:val="00F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5EEDA8E"/>
  <w15:docId w15:val="{B68BFB8E-11F7-4CD8-939B-4CD31E0D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04045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04045"/>
    <w:rPr>
      <w:rFonts w:ascii="Times New Roman" w:eastAsia="Times New Roman" w:hAnsi="Times New Roman" w:cs="Times New Roman"/>
      <w:noProof/>
      <w:sz w:val="24"/>
      <w:szCs w:val="24"/>
    </w:rPr>
  </w:style>
  <w:style w:type="paragraph" w:styleId="NoSpacing">
    <w:name w:val="No Spacing"/>
    <w:link w:val="NoSpacingChar"/>
    <w:uiPriority w:val="1"/>
    <w:qFormat/>
    <w:rsid w:val="0050404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504045"/>
    <w:pPr>
      <w:spacing w:after="0"/>
      <w:ind w:left="360" w:hanging="360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04045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semiHidden/>
    <w:rsid w:val="00504045"/>
    <w:pPr>
      <w:spacing w:after="0"/>
      <w:ind w:left="360" w:hanging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4045"/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045"/>
  </w:style>
  <w:style w:type="paragraph" w:styleId="Footer">
    <w:name w:val="footer"/>
    <w:basedOn w:val="Normal"/>
    <w:link w:val="FooterChar"/>
    <w:uiPriority w:val="99"/>
    <w:unhideWhenUsed/>
    <w:rsid w:val="0050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045"/>
  </w:style>
  <w:style w:type="paragraph" w:styleId="BalloonText">
    <w:name w:val="Balloon Text"/>
    <w:basedOn w:val="Normal"/>
    <w:link w:val="BalloonTextChar"/>
    <w:uiPriority w:val="99"/>
    <w:semiHidden/>
    <w:unhideWhenUsed/>
    <w:rsid w:val="0050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B3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992DDD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0A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0A2E"/>
  </w:style>
  <w:style w:type="paragraph" w:customStyle="1" w:styleId="Default">
    <w:name w:val="Default"/>
    <w:rsid w:val="00EC5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648EC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B2DC9"/>
  </w:style>
  <w:style w:type="paragraph" w:styleId="BodyText3">
    <w:name w:val="Body Text 3"/>
    <w:basedOn w:val="Normal"/>
    <w:link w:val="BodyText3Char"/>
    <w:uiPriority w:val="99"/>
    <w:semiHidden/>
    <w:unhideWhenUsed/>
    <w:rsid w:val="00174A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A5F"/>
    <w:rPr>
      <w:sz w:val="16"/>
      <w:szCs w:val="16"/>
    </w:rPr>
  </w:style>
  <w:style w:type="table" w:styleId="TableGrid">
    <w:name w:val="Table Grid"/>
    <w:basedOn w:val="TableNormal"/>
    <w:rsid w:val="0006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issapproval.al" TargetMode="External"/><Relationship Id="rId1" Type="http://schemas.openxmlformats.org/officeDocument/2006/relationships/hyperlink" Target="http://www.swissapproval.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wissapproval.al" TargetMode="External"/><Relationship Id="rId2" Type="http://schemas.openxmlformats.org/officeDocument/2006/relationships/hyperlink" Target="http://www.swissapproval.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ELBASAN  2013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Struktura e manaxhimit dhe e organizimit tё organizmit tё certifikimit tё personelit EL-BU 2009 shpk  </vt:lpstr>
    </vt:vector>
  </TitlesOfParts>
  <Company> SWISS APPROVAL ALBANIA SHPK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Struktura e manaxhimit dhe e organizimit tё organizmit tё certifikimit tё personelit EL-BU 2009 shpk  </dc:title>
  <dc:subject/>
  <dc:creator>xp</dc:creator>
  <cp:keywords/>
  <dc:description/>
  <cp:lastModifiedBy>Marjus</cp:lastModifiedBy>
  <cp:revision>79</cp:revision>
  <cp:lastPrinted>2020-05-12T09:50:00Z</cp:lastPrinted>
  <dcterms:created xsi:type="dcterms:W3CDTF">2012-10-14T23:50:00Z</dcterms:created>
  <dcterms:modified xsi:type="dcterms:W3CDTF">2020-05-28T07:36:00Z</dcterms:modified>
</cp:coreProperties>
</file>